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1FB4" w14:textId="0CD21CB4" w:rsidR="35BAB7EA" w:rsidRDefault="35BAB7EA">
      <w:r>
        <w:t>Date: November 20, 2025</w:t>
      </w:r>
    </w:p>
    <w:p w14:paraId="62DA2E65" w14:textId="1E500FB3" w:rsidR="35BAB7EA" w:rsidRDefault="35BAB7EA" w:rsidP="0914666A">
      <w:r>
        <w:t>To: Jake Martinez</w:t>
      </w:r>
    </w:p>
    <w:p w14:paraId="624CA22B" w14:textId="21FCE724" w:rsidR="35BAB7EA" w:rsidRDefault="35BAB7EA" w:rsidP="0914666A">
      <w:r>
        <w:t>Fresno County Council of Governments</w:t>
      </w:r>
    </w:p>
    <w:p w14:paraId="600AB8D6" w14:textId="31B9F2E1" w:rsidR="35BAB7EA" w:rsidRDefault="35BAB7EA" w:rsidP="0914666A">
      <w:r>
        <w:t>From: Joanne Bazarian</w:t>
      </w:r>
    </w:p>
    <w:p w14:paraId="77FDD979" w14:textId="6000F18B" w:rsidR="35BAB7EA" w:rsidRDefault="35BAB7EA" w:rsidP="0914666A">
      <w:r>
        <w:t>President, Cultural Arts Rotary Club of Fresno</w:t>
      </w:r>
    </w:p>
    <w:p w14:paraId="443FE909" w14:textId="4088FA37" w:rsidR="0914666A" w:rsidRDefault="0914666A" w:rsidP="0914666A"/>
    <w:p w14:paraId="6529D9F7" w14:textId="58946C87" w:rsidR="35BAB7EA" w:rsidRDefault="35BAB7EA" w:rsidP="0914666A">
      <w:r>
        <w:t>Re: Letter of Recommendation – Jenn Guerra</w:t>
      </w:r>
    </w:p>
    <w:p w14:paraId="586DC8CA" w14:textId="2B265253" w:rsidR="7E030A6C" w:rsidRDefault="7E030A6C" w:rsidP="0914666A">
      <w:pPr>
        <w:spacing w:after="240"/>
      </w:pPr>
      <w:r w:rsidRPr="0914666A">
        <w:rPr>
          <w:rFonts w:ascii="Aptos" w:eastAsia="Aptos" w:hAnsi="Aptos" w:cs="Aptos"/>
          <w:color w:val="000000" w:themeColor="text1"/>
        </w:rPr>
        <w:t>Jake,</w:t>
      </w:r>
    </w:p>
    <w:p w14:paraId="57BA25AC" w14:textId="488BEE29" w:rsidR="7E030A6C" w:rsidRDefault="7E030A6C" w:rsidP="0914666A">
      <w:pPr>
        <w:spacing w:before="240" w:after="240"/>
      </w:pPr>
      <w:r w:rsidRPr="0914666A">
        <w:rPr>
          <w:rFonts w:ascii="Aptos" w:eastAsia="Aptos" w:hAnsi="Aptos" w:cs="Aptos"/>
          <w:color w:val="000000" w:themeColor="text1"/>
        </w:rPr>
        <w:t xml:space="preserve">I am pleased to highly recommend </w:t>
      </w:r>
      <w:r w:rsidRPr="0914666A">
        <w:rPr>
          <w:rFonts w:ascii="Aptos" w:eastAsia="Aptos" w:hAnsi="Aptos" w:cs="Aptos"/>
          <w:b/>
          <w:bCs/>
          <w:color w:val="000000" w:themeColor="text1"/>
        </w:rPr>
        <w:t>Jenn Guerra</w:t>
      </w:r>
      <w:r w:rsidRPr="0914666A">
        <w:rPr>
          <w:rFonts w:ascii="Aptos" w:eastAsia="Aptos" w:hAnsi="Aptos" w:cs="Aptos"/>
          <w:color w:val="000000" w:themeColor="text1"/>
        </w:rPr>
        <w:t xml:space="preserve"> for a position on the Measure C Citizens’ Oversight Committee. I first met Jenn when she joined the Cultural Arts Rotary, and I was immediately impressed by the breadth of her experience, her initiative, and her genuine commitment to service.</w:t>
      </w:r>
    </w:p>
    <w:p w14:paraId="143BA393" w14:textId="5C8A676B" w:rsidR="7E030A6C" w:rsidRDefault="7E030A6C" w:rsidP="0914666A">
      <w:pPr>
        <w:spacing w:before="240" w:after="240"/>
      </w:pPr>
      <w:r w:rsidRPr="0914666A">
        <w:rPr>
          <w:rFonts w:ascii="Aptos" w:eastAsia="Aptos" w:hAnsi="Aptos" w:cs="Aptos"/>
          <w:color w:val="000000" w:themeColor="text1"/>
        </w:rPr>
        <w:t>Jenn quickly stepped in and became an active, reliable member of our club. She joined multiple committees, took the lead on our tech team, and even designed our new website. As co-chair of our programs this year, she has been instrumental in elevating the quality and depth of what we offer. Thanks to her efforts, our members have gained a richer understanding of the arts and their impact throughout the valley.</w:t>
      </w:r>
    </w:p>
    <w:p w14:paraId="7038BD23" w14:textId="23412549" w:rsidR="7E030A6C" w:rsidRDefault="7E030A6C" w:rsidP="0914666A">
      <w:pPr>
        <w:spacing w:before="240" w:after="240"/>
      </w:pPr>
      <w:r w:rsidRPr="0914666A">
        <w:rPr>
          <w:rFonts w:ascii="Aptos" w:eastAsia="Aptos" w:hAnsi="Aptos" w:cs="Aptos"/>
          <w:color w:val="000000" w:themeColor="text1"/>
        </w:rPr>
        <w:t>One example of her resourcefulness stands out clearly. When I asked her about arranging VIP seating for the Veteran’s Day parade, Jenn did not rely on connections—she simply started making calls until she found the right person. Her ability to take initiative and get results is exceptional.</w:t>
      </w:r>
    </w:p>
    <w:p w14:paraId="0E7E0B73" w14:textId="2E208F13" w:rsidR="7E030A6C" w:rsidRDefault="7E030A6C" w:rsidP="0914666A">
      <w:pPr>
        <w:spacing w:before="240" w:after="240"/>
      </w:pPr>
      <w:r w:rsidRPr="0914666A">
        <w:rPr>
          <w:rFonts w:ascii="Aptos" w:eastAsia="Aptos" w:hAnsi="Aptos" w:cs="Aptos"/>
          <w:color w:val="000000" w:themeColor="text1"/>
        </w:rPr>
        <w:t>I also deeply admire her devotion to her family. She often brings her parents to events, and it is clear she values and nurtures that close family bond.</w:t>
      </w:r>
    </w:p>
    <w:p w14:paraId="20EE5F5C" w14:textId="3213A27B" w:rsidR="7E030A6C" w:rsidRDefault="7E030A6C" w:rsidP="0914666A">
      <w:pPr>
        <w:spacing w:before="240" w:after="240"/>
      </w:pPr>
      <w:r w:rsidRPr="0914666A">
        <w:rPr>
          <w:rFonts w:ascii="Aptos" w:eastAsia="Aptos" w:hAnsi="Aptos" w:cs="Aptos"/>
          <w:color w:val="000000" w:themeColor="text1"/>
        </w:rPr>
        <w:t>Jenn has been a tremendous asset to our Board of Directors this year. She follows through on every assignment, frequently goes above and beyond what is asked, and continuously seeks to deepen her understanding of what Rotary stands for.</w:t>
      </w:r>
    </w:p>
    <w:p w14:paraId="73BA9D1C" w14:textId="09919D0B" w:rsidR="7E030A6C" w:rsidRDefault="7E030A6C" w:rsidP="0914666A">
      <w:pPr>
        <w:spacing w:before="240" w:after="240"/>
      </w:pPr>
      <w:r w:rsidRPr="0914666A">
        <w:rPr>
          <w:rFonts w:ascii="Aptos" w:eastAsia="Aptos" w:hAnsi="Aptos" w:cs="Aptos"/>
          <w:color w:val="000000" w:themeColor="text1"/>
        </w:rPr>
        <w:t>I fully and enthusiastically recommend Jenn for this position. I am confident you will be impressed by her dedication, her integrity, and all that she brings to the table.</w:t>
      </w:r>
    </w:p>
    <w:p w14:paraId="7C21207C" w14:textId="4EB44DF4" w:rsidR="0914666A" w:rsidRDefault="0914666A" w:rsidP="0914666A"/>
    <w:p w14:paraId="111B763A" w14:textId="73DC008D" w:rsidR="7E030A6C" w:rsidRDefault="7E030A6C" w:rsidP="0914666A">
      <w:r>
        <w:lastRenderedPageBreak/>
        <w:t xml:space="preserve">Thank you, </w:t>
      </w:r>
    </w:p>
    <w:p w14:paraId="72FABE14" w14:textId="5679A6D1" w:rsidR="0914666A" w:rsidRDefault="0914666A" w:rsidP="0914666A"/>
    <w:p w14:paraId="32C33B6E" w14:textId="2243BEE4" w:rsidR="7E030A6C" w:rsidRDefault="7E030A6C" w:rsidP="0914666A">
      <w:r>
        <w:t>Joanne Bazarian</w:t>
      </w:r>
    </w:p>
    <w:p w14:paraId="1F64E93B" w14:textId="07E11A5D" w:rsidR="0914666A" w:rsidRDefault="0914666A" w:rsidP="0914666A"/>
    <w:p w14:paraId="3D1A64B1" w14:textId="43D87414" w:rsidR="0914666A" w:rsidRDefault="0914666A" w:rsidP="0914666A"/>
    <w:sectPr w:rsidR="0914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57E67"/>
    <w:rsid w:val="0026684A"/>
    <w:rsid w:val="005E73B0"/>
    <w:rsid w:val="027539C9"/>
    <w:rsid w:val="02BB52B7"/>
    <w:rsid w:val="08C57E67"/>
    <w:rsid w:val="0914666A"/>
    <w:rsid w:val="0BDFC448"/>
    <w:rsid w:val="0C208308"/>
    <w:rsid w:val="0EB0D776"/>
    <w:rsid w:val="0FCC82C6"/>
    <w:rsid w:val="16598D6C"/>
    <w:rsid w:val="18AFE4B4"/>
    <w:rsid w:val="1A9E2A00"/>
    <w:rsid w:val="1AF4EE1C"/>
    <w:rsid w:val="20A5A8D6"/>
    <w:rsid w:val="2B0B6C5C"/>
    <w:rsid w:val="2E5AFC5F"/>
    <w:rsid w:val="2F811EEA"/>
    <w:rsid w:val="33E80A15"/>
    <w:rsid w:val="3403163A"/>
    <w:rsid w:val="35BAB7EA"/>
    <w:rsid w:val="38A31476"/>
    <w:rsid w:val="3EF1C91C"/>
    <w:rsid w:val="3F049DE2"/>
    <w:rsid w:val="3F4EDF18"/>
    <w:rsid w:val="3F8FEDB4"/>
    <w:rsid w:val="41FAC497"/>
    <w:rsid w:val="451EBA5C"/>
    <w:rsid w:val="495925E8"/>
    <w:rsid w:val="49D495BC"/>
    <w:rsid w:val="4AAA7C7B"/>
    <w:rsid w:val="4DFEAD70"/>
    <w:rsid w:val="53486CDB"/>
    <w:rsid w:val="552A432F"/>
    <w:rsid w:val="5EF83FA9"/>
    <w:rsid w:val="6130D8D1"/>
    <w:rsid w:val="7E03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7E67"/>
  <w15:chartTrackingRefBased/>
  <w15:docId w15:val="{20D4B1F7-A927-4AC1-986F-7E20AF2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1540</Characters>
  <Application>Microsoft Office Word</Application>
  <DocSecurity>4</DocSecurity>
  <Lines>33</Lines>
  <Paragraphs>10</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Bazarian</dc:creator>
  <cp:keywords/>
  <dc:description/>
  <cp:lastModifiedBy>Brenda Thomas</cp:lastModifiedBy>
  <cp:revision>2</cp:revision>
  <dcterms:created xsi:type="dcterms:W3CDTF">2025-11-24T16:13:00Z</dcterms:created>
  <dcterms:modified xsi:type="dcterms:W3CDTF">2025-11-24T16:13:00Z</dcterms:modified>
</cp:coreProperties>
</file>